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7C229" w14:textId="77777777" w:rsidR="00EB2E3D" w:rsidRPr="00EB2E3D" w:rsidRDefault="00EB2E3D" w:rsidP="00EB2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2E3D">
        <w:rPr>
          <w:rFonts w:ascii="Times New Roman" w:hAnsi="Times New Roman" w:cs="Times New Roman"/>
          <w:sz w:val="24"/>
          <w:szCs w:val="24"/>
        </w:rPr>
        <w:t>Adeverinţă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vechime</w:t>
      </w:r>
      <w:proofErr w:type="spellEnd"/>
    </w:p>
    <w:p w14:paraId="1E005140" w14:textId="77777777" w:rsidR="00EB2E3D" w:rsidRPr="00EB2E3D" w:rsidRDefault="00EB2E3D" w:rsidP="00EB2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do|ttII|caXIV|ar137|lif|spV.|pa1"/>
      <w:bookmarkEnd w:id="0"/>
      <w:proofErr w:type="spellStart"/>
      <w:r w:rsidRPr="00EB2E3D">
        <w:rPr>
          <w:rFonts w:ascii="Times New Roman" w:hAnsi="Times New Roman" w:cs="Times New Roman"/>
          <w:sz w:val="24"/>
          <w:szCs w:val="24"/>
        </w:rPr>
        <w:t>Denumire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angajator</w:t>
      </w:r>
      <w:proofErr w:type="spellEnd"/>
    </w:p>
    <w:p w14:paraId="0D39BA20" w14:textId="77777777" w:rsidR="00EB2E3D" w:rsidRPr="00EB2E3D" w:rsidRDefault="00EB2E3D" w:rsidP="00EB2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do|ttII|caXIV|ar137|lif|spV.|pa2"/>
      <w:bookmarkEnd w:id="1"/>
      <w:r w:rsidRPr="00EB2E3D">
        <w:rPr>
          <w:rFonts w:ascii="Times New Roman" w:hAnsi="Times New Roman" w:cs="Times New Roman"/>
          <w:sz w:val="24"/>
          <w:szCs w:val="24"/>
        </w:rPr>
        <w:t xml:space="preserve">Date de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angajatorului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completă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>, CUI)</w:t>
      </w:r>
    </w:p>
    <w:p w14:paraId="7AA6281A" w14:textId="77777777" w:rsidR="00EB2E3D" w:rsidRPr="00EB2E3D" w:rsidRDefault="00EB2E3D" w:rsidP="00EB2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do|ttII|caXIV|ar137|lif|spV.|pa3"/>
      <w:bookmarkEnd w:id="2"/>
      <w:r w:rsidRPr="00EB2E3D">
        <w:rPr>
          <w:rFonts w:ascii="Times New Roman" w:hAnsi="Times New Roman" w:cs="Times New Roman"/>
          <w:sz w:val="24"/>
          <w:szCs w:val="24"/>
        </w:rPr>
        <w:t xml:space="preserve">Date de contact ale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angajatorului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>, fax)</w:t>
      </w:r>
    </w:p>
    <w:p w14:paraId="535D5C6A" w14:textId="77777777" w:rsidR="00EB2E3D" w:rsidRPr="00EB2E3D" w:rsidRDefault="00EB2E3D" w:rsidP="00EB2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do|ttII|caXIV|ar137|lif|spV.|pa4"/>
      <w:bookmarkEnd w:id="3"/>
      <w:r w:rsidRPr="00EB2E3D">
        <w:rPr>
          <w:rFonts w:ascii="Times New Roman" w:hAnsi="Times New Roman" w:cs="Times New Roman"/>
          <w:sz w:val="24"/>
          <w:szCs w:val="24"/>
        </w:rPr>
        <w:t xml:space="preserve">Nr. de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înregistrare</w:t>
      </w:r>
      <w:proofErr w:type="spellEnd"/>
    </w:p>
    <w:p w14:paraId="3FAF28CC" w14:textId="77777777" w:rsidR="00EB2E3D" w:rsidRDefault="00EB2E3D" w:rsidP="00EB2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do|ttII|caXIV|ar137|lif|spV.|pa5"/>
      <w:bookmarkEnd w:id="4"/>
      <w:r w:rsidRPr="00EB2E3D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înregistrării</w:t>
      </w:r>
      <w:proofErr w:type="spellEnd"/>
    </w:p>
    <w:p w14:paraId="2167E757" w14:textId="77777777" w:rsidR="00EB2E3D" w:rsidRDefault="00EB2E3D" w:rsidP="00EB2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5A7683" w14:textId="77777777" w:rsidR="00EB2E3D" w:rsidRPr="00EB2E3D" w:rsidRDefault="00EB2E3D" w:rsidP="00EB2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EB2E3D" w:rsidRPr="00EB2E3D" w14:paraId="14326B1A" w14:textId="77777777" w:rsidTr="00EB2E3D">
        <w:trPr>
          <w:trHeight w:val="15"/>
          <w:tblCellSpacing w:w="0" w:type="dxa"/>
        </w:trPr>
        <w:tc>
          <w:tcPr>
            <w:tcW w:w="0" w:type="auto"/>
            <w:hideMark/>
          </w:tcPr>
          <w:p w14:paraId="21BF39CD" w14:textId="77777777" w:rsidR="00EB2E3D" w:rsidRDefault="00EB2E3D" w:rsidP="00EB2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do|ttII|caXIV|ar137|lif|spV.|pa6"/>
            <w:bookmarkEnd w:id="5"/>
            <w:r w:rsidRPr="00EB2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ADEVERINŢĂ</w:t>
            </w:r>
          </w:p>
          <w:p w14:paraId="2150C216" w14:textId="77777777" w:rsidR="00EB2E3D" w:rsidRDefault="00EB2E3D" w:rsidP="00EB2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BCEF3A" w14:textId="77777777" w:rsidR="00EB2E3D" w:rsidRPr="00EB2E3D" w:rsidRDefault="00EB2E3D" w:rsidP="00EB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436E8D" w14:textId="32328CCD" w:rsidR="00EB2E3D" w:rsidRPr="00EB2E3D" w:rsidRDefault="00EB2E3D" w:rsidP="00EB2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do|ttII|caXIV|ar137|lif|spV.|pa7"/>
      <w:bookmarkEnd w:id="6"/>
      <w:r w:rsidRPr="00EB2E3D">
        <w:rPr>
          <w:rFonts w:ascii="Times New Roman" w:hAnsi="Times New Roman" w:cs="Times New Roman"/>
          <w:sz w:val="24"/>
          <w:szCs w:val="24"/>
        </w:rPr>
        <w:t xml:space="preserve">Prin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dl/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dna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............................................................................,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posesor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posesoare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al/a C.I. ........ seria ........ nr. ........................., CNP ........................................., a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angajatul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............................................................................,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numire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nr. ........................./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normă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întreagă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/cu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parţial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de .................. ore/zi,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încheiat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durată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determinată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nedeterminată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general de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evidenţă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salariaţilor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cu nr. ........................./.........................,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meseria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ocupaţia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de</w:t>
      </w:r>
      <w:proofErr w:type="gramStart"/>
      <w:r w:rsidRPr="00EB2E3D">
        <w:rPr>
          <w:rFonts w:ascii="Times New Roman" w:hAnsi="Times New Roman" w:cs="Times New Roman"/>
          <w:sz w:val="24"/>
          <w:szCs w:val="24"/>
          <w:vertAlign w:val="superscript"/>
        </w:rPr>
        <w:t>1).</w:t>
      </w:r>
      <w:r w:rsidRPr="00EB2E3D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proofErr w:type="gramEnd"/>
    </w:p>
    <w:p w14:paraId="4EF51A92" w14:textId="77777777" w:rsidR="00EB2E3D" w:rsidRPr="00EB2E3D" w:rsidRDefault="00EB2E3D" w:rsidP="00EB2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do|ttII|caXIV|ar137|lif|spV.|pa8"/>
      <w:bookmarkEnd w:id="7"/>
      <w:proofErr w:type="spellStart"/>
      <w:r w:rsidRPr="00EB2E3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atribuţiilor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fişa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aferentă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numire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solicitate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de nivel</w:t>
      </w:r>
      <w:proofErr w:type="gramStart"/>
      <w:r w:rsidRPr="00EB2E3D">
        <w:rPr>
          <w:rFonts w:ascii="Times New Roman" w:hAnsi="Times New Roman" w:cs="Times New Roman"/>
          <w:sz w:val="24"/>
          <w:szCs w:val="24"/>
          <w:vertAlign w:val="superscript"/>
        </w:rPr>
        <w:t>2).</w:t>
      </w:r>
      <w:r w:rsidRPr="00EB2E3D">
        <w:rPr>
          <w:rFonts w:ascii="Times New Roman" w:hAnsi="Times New Roman" w:cs="Times New Roman"/>
          <w:sz w:val="24"/>
          <w:szCs w:val="24"/>
        </w:rPr>
        <w:t>.............................</w:t>
      </w:r>
      <w:proofErr w:type="gramEnd"/>
      <w:r w:rsidRPr="00EB2E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 .</w:t>
      </w:r>
    </w:p>
    <w:p w14:paraId="2C093CEA" w14:textId="77777777" w:rsidR="00EB2E3D" w:rsidRPr="00EB2E3D" w:rsidRDefault="00EB2E3D" w:rsidP="00EB2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do|ttII|caXIV|ar137|lif|spV.|pa9"/>
      <w:bookmarkEnd w:id="8"/>
      <w:r w:rsidRPr="00EB2E3D">
        <w:rPr>
          <w:rFonts w:ascii="Times New Roman" w:hAnsi="Times New Roman" w:cs="Times New Roman"/>
          <w:sz w:val="24"/>
          <w:szCs w:val="24"/>
        </w:rPr>
        <w:t xml:space="preserve">Pe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executării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raporturilor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>, dl/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dna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 a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dobândit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>:</w:t>
      </w:r>
    </w:p>
    <w:p w14:paraId="7972A9BB" w14:textId="43658281" w:rsidR="00EB2E3D" w:rsidRPr="00EB2E3D" w:rsidRDefault="00EB2E3D" w:rsidP="00EB2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do|ttII|caXIV|ar137|lif|spV.|pa10"/>
      <w:bookmarkEnd w:id="9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B2E3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: .................. ani ..................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..................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>;</w:t>
      </w:r>
    </w:p>
    <w:p w14:paraId="3EE66B23" w14:textId="69B7AD8C" w:rsidR="00EB2E3D" w:rsidRPr="00EB2E3D" w:rsidRDefault="00EB2E3D" w:rsidP="00EB2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do|ttII|caXIV|ar137|lif|spV.|pa11"/>
      <w:bookmarkEnd w:id="10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B2E3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studiilor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: .................. ani ..................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..................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>.</w:t>
      </w:r>
    </w:p>
    <w:p w14:paraId="28A8EF77" w14:textId="77777777" w:rsidR="00EB2E3D" w:rsidRPr="00EB2E3D" w:rsidRDefault="00EB2E3D" w:rsidP="00EB2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do|ttII|caXIV|ar137|lif|spV.|pa12"/>
      <w:bookmarkEnd w:id="11"/>
      <w:r w:rsidRPr="00EB2E3D">
        <w:rPr>
          <w:rFonts w:ascii="Times New Roman" w:hAnsi="Times New Roman" w:cs="Times New Roman"/>
          <w:sz w:val="24"/>
          <w:szCs w:val="24"/>
        </w:rPr>
        <w:t xml:space="preserve">Pe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executării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raporturilor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intervenit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mutaţii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suspendarea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încetarea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raporturilor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2032"/>
        <w:gridCol w:w="2032"/>
        <w:gridCol w:w="2806"/>
        <w:gridCol w:w="2225"/>
      </w:tblGrid>
      <w:tr w:rsidR="00EB2E3D" w:rsidRPr="00EB2E3D" w14:paraId="37111E65" w14:textId="77777777" w:rsidTr="00EB2E3D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76239" w14:textId="77777777" w:rsidR="00EB2E3D" w:rsidRPr="00EB2E3D" w:rsidRDefault="00EB2E3D" w:rsidP="00EB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do|ttII|caXIV|ar137|lif|spV.|pa13"/>
            <w:bookmarkEnd w:id="12"/>
            <w:r w:rsidRPr="00EB2E3D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EB2E3D"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EB2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0152C" w14:textId="77777777" w:rsidR="00EB2E3D" w:rsidRPr="00EB2E3D" w:rsidRDefault="00EB2E3D" w:rsidP="00EB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E3D">
              <w:rPr>
                <w:rFonts w:ascii="Times New Roman" w:hAnsi="Times New Roman" w:cs="Times New Roman"/>
                <w:sz w:val="24"/>
                <w:szCs w:val="24"/>
              </w:rPr>
              <w:t>Mutaţia</w:t>
            </w:r>
            <w:proofErr w:type="spellEnd"/>
            <w:r w:rsidRPr="00EB2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E3D">
              <w:rPr>
                <w:rFonts w:ascii="Times New Roman" w:hAnsi="Times New Roman" w:cs="Times New Roman"/>
                <w:sz w:val="24"/>
                <w:szCs w:val="24"/>
              </w:rPr>
              <w:t>intervenită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B92B8C" w14:textId="77777777" w:rsidR="00EB2E3D" w:rsidRPr="00EB2E3D" w:rsidRDefault="00EB2E3D" w:rsidP="00EB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D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88FBA" w14:textId="77777777" w:rsidR="00EB2E3D" w:rsidRPr="00EB2E3D" w:rsidRDefault="00EB2E3D" w:rsidP="00EB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E3D">
              <w:rPr>
                <w:rFonts w:ascii="Times New Roman" w:hAnsi="Times New Roman" w:cs="Times New Roman"/>
                <w:sz w:val="24"/>
                <w:szCs w:val="24"/>
              </w:rPr>
              <w:t>Meseria</w:t>
            </w:r>
            <w:proofErr w:type="spellEnd"/>
            <w:r w:rsidRPr="00EB2E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B2E3D">
              <w:rPr>
                <w:rFonts w:ascii="Times New Roman" w:hAnsi="Times New Roman" w:cs="Times New Roman"/>
                <w:sz w:val="24"/>
                <w:szCs w:val="24"/>
              </w:rPr>
              <w:t>Funcţia</w:t>
            </w:r>
            <w:proofErr w:type="spellEnd"/>
            <w:r w:rsidRPr="00EB2E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B2E3D">
              <w:rPr>
                <w:rFonts w:ascii="Times New Roman" w:hAnsi="Times New Roman" w:cs="Times New Roman"/>
                <w:sz w:val="24"/>
                <w:szCs w:val="24"/>
              </w:rPr>
              <w:t>Ocupaţia</w:t>
            </w:r>
            <w:proofErr w:type="spellEnd"/>
            <w:r w:rsidRPr="00EB2E3D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EB2E3D">
              <w:rPr>
                <w:rFonts w:ascii="Times New Roman" w:hAnsi="Times New Roman" w:cs="Times New Roman"/>
                <w:sz w:val="24"/>
                <w:szCs w:val="24"/>
              </w:rPr>
              <w:t>indicarea</w:t>
            </w:r>
            <w:proofErr w:type="spellEnd"/>
            <w:r w:rsidRPr="00EB2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E3D">
              <w:rPr>
                <w:rFonts w:ascii="Times New Roman" w:hAnsi="Times New Roman" w:cs="Times New Roman"/>
                <w:sz w:val="24"/>
                <w:szCs w:val="24"/>
              </w:rPr>
              <w:t>clasei</w:t>
            </w:r>
            <w:proofErr w:type="spellEnd"/>
            <w:r w:rsidRPr="00EB2E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B2E3D">
              <w:rPr>
                <w:rFonts w:ascii="Times New Roman" w:hAnsi="Times New Roman" w:cs="Times New Roman"/>
                <w:sz w:val="24"/>
                <w:szCs w:val="24"/>
              </w:rPr>
              <w:t>gradaţiei</w:t>
            </w:r>
            <w:proofErr w:type="spellEnd"/>
            <w:r w:rsidRPr="00EB2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E3D">
              <w:rPr>
                <w:rFonts w:ascii="Times New Roman" w:hAnsi="Times New Roman" w:cs="Times New Roman"/>
                <w:sz w:val="24"/>
                <w:szCs w:val="24"/>
              </w:rPr>
              <w:t>profesionale</w:t>
            </w:r>
            <w:proofErr w:type="spell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E7B68" w14:textId="77777777" w:rsidR="00EB2E3D" w:rsidRPr="00EB2E3D" w:rsidRDefault="00EB2E3D" w:rsidP="00EB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D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EB2E3D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EB2E3D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EB2E3D">
              <w:rPr>
                <w:rFonts w:ascii="Times New Roman" w:hAnsi="Times New Roman" w:cs="Times New Roman"/>
                <w:sz w:val="24"/>
                <w:szCs w:val="24"/>
              </w:rPr>
              <w:t>actului</w:t>
            </w:r>
            <w:proofErr w:type="spellEnd"/>
            <w:r w:rsidRPr="00EB2E3D"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EB2E3D">
              <w:rPr>
                <w:rFonts w:ascii="Times New Roman" w:hAnsi="Times New Roman" w:cs="Times New Roman"/>
                <w:sz w:val="24"/>
                <w:szCs w:val="24"/>
              </w:rPr>
              <w:t>baza</w:t>
            </w:r>
            <w:proofErr w:type="spellEnd"/>
            <w:r w:rsidRPr="00EB2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E3D">
              <w:rPr>
                <w:rFonts w:ascii="Times New Roman" w:hAnsi="Times New Roman" w:cs="Times New Roman"/>
                <w:sz w:val="24"/>
                <w:szCs w:val="24"/>
              </w:rPr>
              <w:t>căruia</w:t>
            </w:r>
            <w:proofErr w:type="spellEnd"/>
            <w:r w:rsidRPr="00EB2E3D">
              <w:rPr>
                <w:rFonts w:ascii="Times New Roman" w:hAnsi="Times New Roman" w:cs="Times New Roman"/>
                <w:sz w:val="24"/>
                <w:szCs w:val="24"/>
              </w:rPr>
              <w:t xml:space="preserve"> se face </w:t>
            </w:r>
            <w:proofErr w:type="spellStart"/>
            <w:r w:rsidRPr="00EB2E3D">
              <w:rPr>
                <w:rFonts w:ascii="Times New Roman" w:hAnsi="Times New Roman" w:cs="Times New Roman"/>
                <w:sz w:val="24"/>
                <w:szCs w:val="24"/>
              </w:rPr>
              <w:t>înscrierea</w:t>
            </w:r>
            <w:proofErr w:type="spellEnd"/>
            <w:r w:rsidRPr="00EB2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E3D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EB2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E3D">
              <w:rPr>
                <w:rFonts w:ascii="Times New Roman" w:hAnsi="Times New Roman" w:cs="Times New Roman"/>
                <w:sz w:val="24"/>
                <w:szCs w:val="24"/>
              </w:rPr>
              <w:t>temeiul</w:t>
            </w:r>
            <w:proofErr w:type="spellEnd"/>
            <w:r w:rsidRPr="00EB2E3D">
              <w:rPr>
                <w:rFonts w:ascii="Times New Roman" w:hAnsi="Times New Roman" w:cs="Times New Roman"/>
                <w:sz w:val="24"/>
                <w:szCs w:val="24"/>
              </w:rPr>
              <w:t xml:space="preserve"> legal</w:t>
            </w:r>
          </w:p>
        </w:tc>
      </w:tr>
      <w:tr w:rsidR="00EB2E3D" w:rsidRPr="00EB2E3D" w14:paraId="20BCF563" w14:textId="77777777" w:rsidTr="00EB2E3D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C7EBD3" w14:textId="77777777" w:rsidR="00EB2E3D" w:rsidRPr="00EB2E3D" w:rsidRDefault="00EB2E3D" w:rsidP="00EB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EBD0A" w14:textId="77777777" w:rsidR="00EB2E3D" w:rsidRPr="00EB2E3D" w:rsidRDefault="00EB2E3D" w:rsidP="00EB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71C18" w14:textId="77777777" w:rsidR="00EB2E3D" w:rsidRPr="00EB2E3D" w:rsidRDefault="00EB2E3D" w:rsidP="00EB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DC166" w14:textId="77777777" w:rsidR="00EB2E3D" w:rsidRPr="00EB2E3D" w:rsidRDefault="00EB2E3D" w:rsidP="00EB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1497C" w14:textId="77777777" w:rsidR="00EB2E3D" w:rsidRPr="00EB2E3D" w:rsidRDefault="00EB2E3D" w:rsidP="00EB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717FD4" w14:textId="77777777" w:rsidR="00EB2E3D" w:rsidRDefault="00EB2E3D" w:rsidP="00EB2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3" w:name="do|ttII|caXIV|ar137|lif|spV.|pa14"/>
      <w:bookmarkEnd w:id="13"/>
    </w:p>
    <w:p w14:paraId="0C1E9A8E" w14:textId="4689BF02" w:rsidR="00EB2E3D" w:rsidRPr="00EB2E3D" w:rsidRDefault="00EB2E3D" w:rsidP="00EB2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2E3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perioada lucrată </w:t>
      </w:r>
      <w:proofErr w:type="gramStart"/>
      <w:r w:rsidRPr="00EB2E3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avut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..................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concediu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..................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concediu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>.</w:t>
      </w:r>
    </w:p>
    <w:p w14:paraId="0D1BE6EC" w14:textId="77777777" w:rsidR="00EB2E3D" w:rsidRPr="00EB2E3D" w:rsidRDefault="00EB2E3D" w:rsidP="00EB2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4" w:name="do|ttII|caXIV|ar137|lif|spV.|pa15"/>
      <w:bookmarkEnd w:id="14"/>
      <w:proofErr w:type="spellStart"/>
      <w:r w:rsidRPr="00EB2E3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lucrată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dlui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dnei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 nu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aplicat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nicio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sancţiune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aplicat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2E3D">
        <w:rPr>
          <w:rFonts w:ascii="Times New Roman" w:hAnsi="Times New Roman" w:cs="Times New Roman"/>
          <w:sz w:val="24"/>
          <w:szCs w:val="24"/>
        </w:rPr>
        <w:t>........................................ .</w:t>
      </w:r>
      <w:proofErr w:type="gramEnd"/>
    </w:p>
    <w:p w14:paraId="02769B18" w14:textId="77777777" w:rsidR="00EB2E3D" w:rsidRPr="00EB2E3D" w:rsidRDefault="00EB2E3D" w:rsidP="00EB2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5" w:name="do|ttII|caXIV|ar137|lif|spV.|pa16"/>
      <w:bookmarkEnd w:id="15"/>
      <w:proofErr w:type="spellStart"/>
      <w:r w:rsidRPr="00EB2E3D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incidente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materia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falsului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certificăm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adeverinţă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exacte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complete.</w:t>
      </w:r>
    </w:p>
    <w:p w14:paraId="4EF6D6EF" w14:textId="77777777" w:rsidR="00EB2E3D" w:rsidRDefault="00EB2E3D" w:rsidP="00EB2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6" w:name="do|ttII|caXIV|ar137|lif|spV.|pa17"/>
      <w:bookmarkEnd w:id="16"/>
    </w:p>
    <w:p w14:paraId="1B289368" w14:textId="7641A228" w:rsidR="00EB2E3D" w:rsidRPr="00EB2E3D" w:rsidRDefault="00EB2E3D" w:rsidP="00EB2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E3D">
        <w:rPr>
          <w:rFonts w:ascii="Times New Roman" w:hAnsi="Times New Roman" w:cs="Times New Roman"/>
          <w:sz w:val="24"/>
          <w:szCs w:val="24"/>
        </w:rPr>
        <w:t>Data .........................</w:t>
      </w:r>
    </w:p>
    <w:tbl>
      <w:tblPr>
        <w:tblW w:w="967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EB2E3D" w:rsidRPr="00EB2E3D" w14:paraId="0CE15A47" w14:textId="77777777" w:rsidTr="00EB2E3D">
        <w:trPr>
          <w:trHeight w:val="15"/>
          <w:tblCellSpacing w:w="0" w:type="dxa"/>
          <w:jc w:val="center"/>
        </w:trPr>
        <w:tc>
          <w:tcPr>
            <w:tcW w:w="0" w:type="auto"/>
            <w:hideMark/>
          </w:tcPr>
          <w:p w14:paraId="7EABAC49" w14:textId="77777777" w:rsidR="00EB2E3D" w:rsidRPr="00EB2E3D" w:rsidRDefault="00EB2E3D" w:rsidP="00EB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do|ttII|caXIV|ar137|lif|spV.|pa18"/>
            <w:bookmarkEnd w:id="17"/>
            <w:proofErr w:type="spellStart"/>
            <w:r w:rsidRPr="00EB2E3D"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EB2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E3D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EB2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E3D">
              <w:rPr>
                <w:rFonts w:ascii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EB2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E3D">
              <w:rPr>
                <w:rFonts w:ascii="Times New Roman" w:hAnsi="Times New Roman" w:cs="Times New Roman"/>
                <w:sz w:val="24"/>
                <w:szCs w:val="24"/>
              </w:rPr>
              <w:t>reprezentantului</w:t>
            </w:r>
            <w:proofErr w:type="spellEnd"/>
            <w:r w:rsidRPr="00EB2E3D">
              <w:rPr>
                <w:rFonts w:ascii="Times New Roman" w:hAnsi="Times New Roman" w:cs="Times New Roman"/>
                <w:sz w:val="24"/>
                <w:szCs w:val="24"/>
              </w:rPr>
              <w:t xml:space="preserve"> legal al angajatorului</w:t>
            </w:r>
            <w:r w:rsidRPr="00EB2E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3),</w:t>
            </w:r>
          </w:p>
          <w:p w14:paraId="1AFD6382" w14:textId="77777777" w:rsidR="00EB2E3D" w:rsidRPr="00EB2E3D" w:rsidRDefault="00EB2E3D" w:rsidP="00EB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</w:t>
            </w:r>
          </w:p>
          <w:p w14:paraId="05DF36CA" w14:textId="77777777" w:rsidR="00EB2E3D" w:rsidRPr="00EB2E3D" w:rsidRDefault="00EB2E3D" w:rsidP="00EB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E3D">
              <w:rPr>
                <w:rFonts w:ascii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 w:rsidRPr="00EB2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E3D">
              <w:rPr>
                <w:rFonts w:ascii="Times New Roman" w:hAnsi="Times New Roman" w:cs="Times New Roman"/>
                <w:sz w:val="24"/>
                <w:szCs w:val="24"/>
              </w:rPr>
              <w:t>reprezentantului</w:t>
            </w:r>
            <w:proofErr w:type="spellEnd"/>
            <w:r w:rsidRPr="00EB2E3D">
              <w:rPr>
                <w:rFonts w:ascii="Times New Roman" w:hAnsi="Times New Roman" w:cs="Times New Roman"/>
                <w:sz w:val="24"/>
                <w:szCs w:val="24"/>
              </w:rPr>
              <w:t xml:space="preserve"> legal al </w:t>
            </w:r>
            <w:proofErr w:type="spellStart"/>
            <w:r w:rsidRPr="00EB2E3D">
              <w:rPr>
                <w:rFonts w:ascii="Times New Roman" w:hAnsi="Times New Roman" w:cs="Times New Roman"/>
                <w:sz w:val="24"/>
                <w:szCs w:val="24"/>
              </w:rPr>
              <w:t>angajatorului</w:t>
            </w:r>
            <w:proofErr w:type="spellEnd"/>
          </w:p>
          <w:p w14:paraId="1D5476FB" w14:textId="77777777" w:rsidR="00EB2E3D" w:rsidRDefault="00EB2E3D" w:rsidP="00EB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</w:t>
            </w:r>
          </w:p>
          <w:p w14:paraId="47976786" w14:textId="77777777" w:rsidR="00EB2E3D" w:rsidRDefault="00EB2E3D" w:rsidP="00EB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1DAF0" w14:textId="77777777" w:rsidR="00EB2E3D" w:rsidRDefault="00EB2E3D" w:rsidP="00EB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E79E0" w14:textId="77777777" w:rsidR="00EB2E3D" w:rsidRDefault="00EB2E3D" w:rsidP="00EB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CC345" w14:textId="77777777" w:rsidR="00EB2E3D" w:rsidRDefault="00EB2E3D" w:rsidP="00EB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59E93" w14:textId="07E99BCF" w:rsidR="00EB2E3D" w:rsidRPr="00EB2E3D" w:rsidRDefault="00EB2E3D" w:rsidP="00EB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510659" w14:textId="77777777" w:rsidR="00EB2E3D" w:rsidRPr="00EB2E3D" w:rsidRDefault="00EB2E3D" w:rsidP="00EB2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8" w:name="do|ttII|caXIV|ar137|lif|spV.|pa19"/>
      <w:bookmarkEnd w:id="18"/>
      <w:r w:rsidRPr="00EB2E3D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EB2E3D">
        <w:rPr>
          <w:rFonts w:ascii="Times New Roman" w:hAnsi="Times New Roman" w:cs="Times New Roman"/>
          <w:sz w:val="24"/>
          <w:szCs w:val="24"/>
        </w:rPr>
        <w:t xml:space="preserve"> Prin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raportare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Clasificarea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ocupaţiilor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normative care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stabilesc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funcţii</w:t>
      </w:r>
      <w:proofErr w:type="spellEnd"/>
    </w:p>
    <w:p w14:paraId="0B6D52C9" w14:textId="77777777" w:rsidR="00EB2E3D" w:rsidRPr="00EB2E3D" w:rsidRDefault="00EB2E3D" w:rsidP="00EB2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9" w:name="do|ttII|caXIV|ar137|lif|spV.|pa20"/>
      <w:bookmarkEnd w:id="19"/>
      <w:r w:rsidRPr="00EB2E3D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Pr="00EB2E3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indica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>/superior).</w:t>
      </w:r>
    </w:p>
    <w:p w14:paraId="7C0DA34F" w14:textId="77777777" w:rsidR="00EB2E3D" w:rsidRPr="00EB2E3D" w:rsidRDefault="00EB2E3D" w:rsidP="00EB2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0" w:name="do|ttII|caXIV|ar137|lif|spV.|pa21"/>
      <w:bookmarkEnd w:id="20"/>
      <w:r w:rsidRPr="00EB2E3D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care,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actelor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constitutive/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tipuri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angajatorul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relaţiile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B2E3D">
        <w:rPr>
          <w:rFonts w:ascii="Times New Roman" w:hAnsi="Times New Roman" w:cs="Times New Roman"/>
          <w:sz w:val="24"/>
          <w:szCs w:val="24"/>
        </w:rPr>
        <w:t>terţii</w:t>
      </w:r>
      <w:proofErr w:type="spellEnd"/>
      <w:r w:rsidRPr="00EB2E3D">
        <w:rPr>
          <w:rFonts w:ascii="Times New Roman" w:hAnsi="Times New Roman" w:cs="Times New Roman"/>
          <w:sz w:val="24"/>
          <w:szCs w:val="24"/>
        </w:rPr>
        <w:t>.</w:t>
      </w:r>
    </w:p>
    <w:p w14:paraId="2AC4E0F4" w14:textId="77777777" w:rsidR="002F3B8D" w:rsidRPr="00EB2E3D" w:rsidRDefault="002F3B8D" w:rsidP="00EB2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3B8D" w:rsidRPr="00EB2E3D" w:rsidSect="00735A63">
      <w:pgSz w:w="12240" w:h="15840"/>
      <w:pgMar w:top="634" w:right="108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3D"/>
    <w:rsid w:val="002F3B8D"/>
    <w:rsid w:val="005021BE"/>
    <w:rsid w:val="00735A63"/>
    <w:rsid w:val="008B3C65"/>
    <w:rsid w:val="00B43779"/>
    <w:rsid w:val="00EB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6AA42"/>
  <w15:chartTrackingRefBased/>
  <w15:docId w15:val="{DFF0DE9C-1210-4A5D-B72E-4A85CCF7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7554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01568854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927527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5478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26564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210672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1814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88313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3631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50097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9857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99780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44315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4819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40973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58368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53407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59417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54919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35241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85264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70071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0534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9200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59822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11886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666666"/>
                                        <w:left w:val="dashed" w:sz="2" w:space="0" w:color="666666"/>
                                        <w:bottom w:val="dashed" w:sz="2" w:space="0" w:color="666666"/>
                                        <w:right w:val="dashed" w:sz="2" w:space="0" w:color="666666"/>
                                      </w:divBdr>
                                    </w:div>
                                    <w:div w:id="20702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17349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8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37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99584092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74815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273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05258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30736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6637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53592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82276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45956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68652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29730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73751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14665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03838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32848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58827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22309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58560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36367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64412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06556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6386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14407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38556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88228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666666"/>
                                        <w:left w:val="dashed" w:sz="2" w:space="0" w:color="666666"/>
                                        <w:bottom w:val="dashed" w:sz="2" w:space="0" w:color="666666"/>
                                        <w:right w:val="dashed" w:sz="2" w:space="0" w:color="666666"/>
                                      </w:divBdr>
                                    </w:div>
                                    <w:div w:id="23104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15580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9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44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1010734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3402299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3756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8298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22441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9309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25051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3671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97460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43112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58244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43767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31617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42389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02142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1574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81051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34301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64685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31340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22016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52121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26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62593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45794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666666"/>
                                        <w:left w:val="dashed" w:sz="2" w:space="0" w:color="666666"/>
                                        <w:bottom w:val="dashed" w:sz="2" w:space="0" w:color="666666"/>
                                        <w:right w:val="dashed" w:sz="2" w:space="0" w:color="666666"/>
                                      </w:divBdr>
                                    </w:div>
                                    <w:div w:id="190945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47999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</dc:creator>
  <cp:keywords/>
  <dc:description/>
  <cp:lastModifiedBy>ResUm</cp:lastModifiedBy>
  <cp:revision>1</cp:revision>
  <dcterms:created xsi:type="dcterms:W3CDTF">2024-02-12T09:06:00Z</dcterms:created>
  <dcterms:modified xsi:type="dcterms:W3CDTF">2024-02-12T09:10:00Z</dcterms:modified>
</cp:coreProperties>
</file>